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2249" w14:textId="5BE0F277" w:rsidR="00901BED" w:rsidRDefault="00901BED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FC2A67B" wp14:editId="4979A210">
            <wp:extent cx="2819400" cy="657225"/>
            <wp:effectExtent l="0" t="0" r="0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6DBB" w14:textId="1EB4EF4D" w:rsidR="00901BED" w:rsidRPr="00901BED" w:rsidRDefault="00901BED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901BED">
        <w:rPr>
          <w:rFonts w:ascii="Tahoma" w:hAnsi="Tahoma" w:cs="Tahoma"/>
          <w:b/>
          <w:bCs/>
          <w:color w:val="000000"/>
          <w:sz w:val="20"/>
          <w:szCs w:val="20"/>
          <w:lang w:val="pl-PL"/>
        </w:rPr>
        <w:t>OFERTA (formularz)</w:t>
      </w:r>
    </w:p>
    <w:p w14:paraId="74F16E90" w14:textId="01BD59F1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złożona w odpowiedzi na Zapytanie cenowe z dnia </w:t>
      </w:r>
      <w:r>
        <w:rPr>
          <w:rFonts w:ascii="Tahoma" w:hAnsi="Tahoma" w:cs="Tahoma"/>
          <w:color w:val="000000"/>
          <w:sz w:val="20"/>
          <w:szCs w:val="20"/>
          <w:lang w:val="pl-PL"/>
        </w:rPr>
        <w:t>23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.01.2025 r. dotyczące </w:t>
      </w:r>
      <w:r>
        <w:rPr>
          <w:rFonts w:ascii="Tahoma" w:hAnsi="Tahoma" w:cs="Tahoma"/>
          <w:color w:val="000000"/>
          <w:sz w:val="20"/>
          <w:szCs w:val="20"/>
          <w:lang w:val="pl-PL"/>
        </w:rPr>
        <w:t xml:space="preserve">realizacji zajęć z </w:t>
      </w:r>
      <w:r w:rsidR="00403974">
        <w:rPr>
          <w:rFonts w:ascii="Tahoma" w:hAnsi="Tahoma" w:cs="Tahoma"/>
          <w:color w:val="000000"/>
          <w:sz w:val="20"/>
          <w:szCs w:val="20"/>
          <w:lang w:val="pl-PL"/>
        </w:rPr>
        <w:t xml:space="preserve">muzykoterapii 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w ramach Programu Wieloletniego SENIOR+ na lata 2021-2025, edycja 2025.</w:t>
      </w:r>
    </w:p>
    <w:p w14:paraId="6D2B7F59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Dane Oferenta – Wykonawcy usługi</w:t>
      </w:r>
    </w:p>
    <w:p w14:paraId="38C16F0C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Imię i nazwisko/nazwa firmy……………………………………………………………………… Adres………………………………………………………………………………………</w:t>
      </w:r>
    </w:p>
    <w:p w14:paraId="6FCDE09F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Pesel/NIP……………………………………………………………………………………….. Tel……………………………………………………………………………… Adres e-mail…………………………………………………………………</w:t>
      </w:r>
    </w:p>
    <w:p w14:paraId="482F159E" w14:textId="4CA52FE5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Zobowiązuję się wykonać przedmiotową usługę w podanym okresie za łączną cenę brutto………………….. zł( </w:t>
      </w:r>
      <w:r w:rsidR="00403974">
        <w:rPr>
          <w:rFonts w:ascii="Tahoma" w:hAnsi="Tahoma" w:cs="Tahoma"/>
          <w:color w:val="000000"/>
          <w:sz w:val="20"/>
          <w:szCs w:val="20"/>
          <w:lang w:val="pl-PL"/>
        </w:rPr>
        <w:t>3</w:t>
      </w:r>
      <w:r>
        <w:rPr>
          <w:rFonts w:ascii="Tahoma" w:hAnsi="Tahoma" w:cs="Tahoma"/>
          <w:color w:val="000000"/>
          <w:sz w:val="20"/>
          <w:szCs w:val="20"/>
          <w:lang w:val="pl-PL"/>
        </w:rPr>
        <w:t>0</w:t>
      </w: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 godzin X zł).</w:t>
      </w:r>
    </w:p>
    <w:p w14:paraId="515D30EE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Cena ofertowa brutto za jedną godzinę pracy wykonawcy PL ponadto oświadczam, że:</w:t>
      </w:r>
    </w:p>
    <w:p w14:paraId="7F2AEED4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1. Zapoznałem/</w:t>
      </w:r>
      <w:proofErr w:type="spellStart"/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am</w:t>
      </w:r>
      <w:proofErr w:type="spellEnd"/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 się z warunkami zapytania cenowego i nie wnoszę do niego żadnych zastrzeżeń oraz zdobyłem/</w:t>
      </w:r>
      <w:proofErr w:type="spellStart"/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am</w:t>
      </w:r>
      <w:proofErr w:type="spellEnd"/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 xml:space="preserve"> konieczne informacje i wyjaśnienia do przygotowania oferty. Posiadam doświadczenie wymagane dla celów realizacji zamówienia.</w:t>
      </w:r>
    </w:p>
    <w:p w14:paraId="2D192916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2. Podana w ofercie cena uwzględnia wszystkie koszty związane z realizacją zamówienia i jest stała w całym okresie obowiązywania Umowy. Uważam się za związanego/ą ofertą od dnia złożenia oferty do dnia zawarcia umowy.</w:t>
      </w:r>
    </w:p>
    <w:p w14:paraId="394A0463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3. W przypadku wyboru przez Zamawiającego niniejszej oferty zobowiązuję się do podpisania umowy w terminie i miejscu wskazanym przez Zamawiającego.</w:t>
      </w:r>
    </w:p>
    <w:p w14:paraId="67972A2C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4. Spełniam wszystkie warunki udziału w postępowaniu wskazane w rozeznaniu cenowym.</w:t>
      </w:r>
    </w:p>
    <w:p w14:paraId="2D39BC84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5. Załącznikami do niniejszego formularza stanowiącymi integralną część oferty są:</w:t>
      </w:r>
    </w:p>
    <w:p w14:paraId="1B01E853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Dokumenty potwierdzające spełnianie warunków określonych w:</w:t>
      </w:r>
    </w:p>
    <w:p w14:paraId="333A7FDC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1. …………………………………………………………………………………….</w:t>
      </w:r>
    </w:p>
    <w:p w14:paraId="6647EE3D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2. …………………………………………………………………………………………</w:t>
      </w:r>
    </w:p>
    <w:p w14:paraId="708B99C3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3. ………………………………………………………………………………………..</w:t>
      </w:r>
    </w:p>
    <w:p w14:paraId="3696B47E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4. …………………………………………………………………………………………</w:t>
      </w:r>
    </w:p>
    <w:p w14:paraId="4E9719EB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5. …………………………………………………………………………………………</w:t>
      </w:r>
    </w:p>
    <w:p w14:paraId="15CA258A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lastRenderedPageBreak/>
        <w:t>6. ………………………………………………………………………………………….</w:t>
      </w:r>
    </w:p>
    <w:p w14:paraId="070ED875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8. Niniejsza oferta jest ważna do dnia…………. (termin nie krótszy niż 2 miesiące)</w:t>
      </w:r>
    </w:p>
    <w:p w14:paraId="5F92B241" w14:textId="77777777" w:rsidR="00901BED" w:rsidRPr="00901BED" w:rsidRDefault="00901BED" w:rsidP="00901BED">
      <w:pPr>
        <w:pStyle w:val="NormalnyWeb"/>
        <w:rPr>
          <w:rFonts w:ascii="Tahoma" w:hAnsi="Tahoma" w:cs="Tahoma"/>
          <w:color w:val="000000"/>
          <w:sz w:val="20"/>
          <w:szCs w:val="20"/>
          <w:lang w:val="pl-PL"/>
        </w:rPr>
      </w:pPr>
      <w:r w:rsidRPr="00901BED">
        <w:rPr>
          <w:rFonts w:ascii="Tahoma" w:hAnsi="Tahoma" w:cs="Tahoma"/>
          <w:color w:val="000000"/>
          <w:sz w:val="20"/>
          <w:szCs w:val="20"/>
          <w:lang w:val="pl-PL"/>
        </w:rPr>
        <w:t>(data i czytelny podpis Oferenta)</w:t>
      </w:r>
    </w:p>
    <w:p w14:paraId="212AC5C5" w14:textId="77777777" w:rsidR="00901BED" w:rsidRPr="00901BED" w:rsidRDefault="00901BED">
      <w:pPr>
        <w:rPr>
          <w:rFonts w:ascii="Tahoma" w:hAnsi="Tahoma" w:cs="Tahoma"/>
          <w:sz w:val="20"/>
          <w:szCs w:val="20"/>
          <w:lang w:val="pl-PL"/>
        </w:rPr>
      </w:pPr>
    </w:p>
    <w:sectPr w:rsidR="00901BED" w:rsidRPr="0090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D"/>
    <w:rsid w:val="002022D9"/>
    <w:rsid w:val="0029078F"/>
    <w:rsid w:val="002C5DEF"/>
    <w:rsid w:val="00403974"/>
    <w:rsid w:val="00451C05"/>
    <w:rsid w:val="004D29AA"/>
    <w:rsid w:val="00520C9B"/>
    <w:rsid w:val="008B3682"/>
    <w:rsid w:val="00901BED"/>
    <w:rsid w:val="009E52EB"/>
    <w:rsid w:val="00A94677"/>
    <w:rsid w:val="00BF10C8"/>
    <w:rsid w:val="00CE4732"/>
    <w:rsid w:val="00F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A281"/>
  <w15:chartTrackingRefBased/>
  <w15:docId w15:val="{5932FD07-894D-4DE5-8CCB-69BE830F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B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B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B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B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B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B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B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BE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B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B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B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B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B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B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B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B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B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B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B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B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BE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01BED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2</cp:revision>
  <dcterms:created xsi:type="dcterms:W3CDTF">2025-01-23T11:58:00Z</dcterms:created>
  <dcterms:modified xsi:type="dcterms:W3CDTF">2025-01-23T11:58:00Z</dcterms:modified>
</cp:coreProperties>
</file>